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45" w:rsidRPr="001C5443" w:rsidRDefault="00591B45" w:rsidP="00591B45">
      <w:pPr>
        <w:pStyle w:val="a6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 w:hint="eastAsia"/>
          <w:szCs w:val="21"/>
          <w:u w:val="single"/>
        </w:rPr>
        <w:t xml:space="preserve"> </w:t>
      </w:r>
      <w:r w:rsidR="00977F1A">
        <w:rPr>
          <w:rFonts w:ascii="宋体" w:hAnsi="宋体"/>
          <w:szCs w:val="21"/>
          <w:u w:val="single"/>
        </w:rPr>
        <w:t xml:space="preserve">                                        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                </w:t>
      </w:r>
      <w:r w:rsidRPr="00A3407A">
        <w:rPr>
          <w:rFonts w:ascii="宋体" w:hAnsi="宋体" w:hint="eastAsia"/>
          <w:szCs w:val="21"/>
          <w:u w:val="single"/>
        </w:rPr>
        <w:t>  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6C2723">
              <w:rPr>
                <w:rFonts w:ascii="宋体" w:eastAsia="宋体" w:hAnsi="宋体" w:hint="eastAsia"/>
                <w:sz w:val="21"/>
                <w:szCs w:val="21"/>
              </w:rPr>
              <w:t>投标报名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</w:t>
            </w:r>
            <w:bookmarkStart w:id="1" w:name="_GoBack"/>
            <w:bookmarkEnd w:id="1"/>
            <w:r w:rsidRPr="00A3407A">
              <w:rPr>
                <w:rFonts w:ascii="宋体" w:eastAsia="宋体" w:hAnsi="宋体" w:hint="eastAsia"/>
                <w:sz w:val="21"/>
                <w:szCs w:val="21"/>
              </w:rPr>
              <w:t>文件都须投标单位在相关网站上下载，本单位会及时关注相关网站，以防遗漏，并承诺不以此为理由提出质疑。</w:t>
            </w:r>
          </w:p>
          <w:p w:rsidR="00591B45" w:rsidRPr="00A3407A" w:rsidRDefault="00591B45" w:rsidP="00AD31A0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法定代表人（签字或盖章）：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055C9F"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</w:p>
        </w:tc>
      </w:tr>
      <w:tr w:rsidR="00591B45" w:rsidRPr="00A3407A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AF8" w:rsidRDefault="00C64AF8" w:rsidP="00591B45">
      <w:r>
        <w:separator/>
      </w:r>
    </w:p>
  </w:endnote>
  <w:endnote w:type="continuationSeparator" w:id="0">
    <w:p w:rsidR="00C64AF8" w:rsidRDefault="00C64AF8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AF8" w:rsidRDefault="00C64AF8" w:rsidP="00591B45">
      <w:r>
        <w:separator/>
      </w:r>
    </w:p>
  </w:footnote>
  <w:footnote w:type="continuationSeparator" w:id="0">
    <w:p w:rsidR="00C64AF8" w:rsidRDefault="00C64AF8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9"/>
    <w:rsid w:val="00050AEC"/>
    <w:rsid w:val="00055C9F"/>
    <w:rsid w:val="0021318C"/>
    <w:rsid w:val="002C63D7"/>
    <w:rsid w:val="004511C6"/>
    <w:rsid w:val="00553054"/>
    <w:rsid w:val="00591B45"/>
    <w:rsid w:val="00607A16"/>
    <w:rsid w:val="0066099E"/>
    <w:rsid w:val="00686EB8"/>
    <w:rsid w:val="006C2723"/>
    <w:rsid w:val="008B6589"/>
    <w:rsid w:val="00964403"/>
    <w:rsid w:val="00977F1A"/>
    <w:rsid w:val="009A25A9"/>
    <w:rsid w:val="00C64AF8"/>
    <w:rsid w:val="00CA3537"/>
    <w:rsid w:val="00CC5039"/>
    <w:rsid w:val="00D66C0E"/>
    <w:rsid w:val="00E230BE"/>
    <w:rsid w:val="00ED19BB"/>
    <w:rsid w:val="00F97BAE"/>
    <w:rsid w:val="00F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45"/>
    <w:rPr>
      <w:sz w:val="18"/>
      <w:szCs w:val="18"/>
    </w:rPr>
  </w:style>
  <w:style w:type="character" w:customStyle="1" w:styleId="Char1">
    <w:name w:val="普通(网站) Char"/>
    <w:link w:val="a5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2">
    <w:name w:val="☆ 正文 Char"/>
    <w:link w:val="a6"/>
    <w:qFormat/>
    <w:rsid w:val="00591B45"/>
  </w:style>
  <w:style w:type="paragraph" w:styleId="a5">
    <w:name w:val="Normal (Web)"/>
    <w:basedOn w:val="a"/>
    <w:link w:val="Char1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6">
    <w:name w:val="☆ 正文"/>
    <w:basedOn w:val="a"/>
    <w:link w:val="Char2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3"/>
    <w:uiPriority w:val="99"/>
    <w:semiHidden/>
    <w:unhideWhenUsed/>
    <w:rsid w:val="002C63D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6</cp:revision>
  <cp:lastPrinted>2020-12-01T06:49:00Z</cp:lastPrinted>
  <dcterms:created xsi:type="dcterms:W3CDTF">2020-12-07T05:43:00Z</dcterms:created>
  <dcterms:modified xsi:type="dcterms:W3CDTF">2021-04-01T07:09:00Z</dcterms:modified>
</cp:coreProperties>
</file>